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44" w:rsidRDefault="00351A44" w:rsidP="0035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351A44" w:rsidRDefault="00351A44" w:rsidP="0035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платным </w:t>
      </w:r>
      <w:r w:rsidRPr="00BD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программам.</w:t>
      </w:r>
    </w:p>
    <w:p w:rsidR="00351A44" w:rsidRDefault="00351A44" w:rsidP="0035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66"/>
        <w:gridCol w:w="4930"/>
      </w:tblGrid>
      <w:tr w:rsidR="00351A44" w:rsidRPr="008623C9" w:rsidTr="00887729">
        <w:trPr>
          <w:tblCellSpacing w:w="15" w:type="dxa"/>
        </w:trPr>
        <w:tc>
          <w:tcPr>
            <w:tcW w:w="0" w:type="auto"/>
            <w:hideMark/>
          </w:tcPr>
          <w:p w:rsidR="00351A44" w:rsidRPr="008623C9" w:rsidRDefault="00351A44" w:rsidP="0088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23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66 г. Сочи им. Макарова П.</w:t>
            </w:r>
            <w:r w:rsidRPr="008623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51A44" w:rsidRPr="008623C9" w:rsidRDefault="00351A44" w:rsidP="0088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1A44" w:rsidRPr="008623C9" w:rsidRDefault="00351A44" w:rsidP="00887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623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"____" _____________ 20____ г</w:t>
            </w:r>
            <w:r w:rsidRPr="0086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1A44" w:rsidRPr="008623C9" w:rsidTr="00887729">
        <w:trPr>
          <w:tblCellSpacing w:w="15" w:type="dxa"/>
        </w:trPr>
        <w:tc>
          <w:tcPr>
            <w:tcW w:w="0" w:type="auto"/>
            <w:hideMark/>
          </w:tcPr>
          <w:p w:rsidR="00351A44" w:rsidRPr="008623C9" w:rsidRDefault="00351A44" w:rsidP="00887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hideMark/>
          </w:tcPr>
          <w:p w:rsidR="00351A44" w:rsidRPr="008623C9" w:rsidRDefault="00351A44" w:rsidP="0088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51A44" w:rsidRPr="008623C9" w:rsidRDefault="00351A44" w:rsidP="00887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(дата заключения договора)</w:t>
            </w:r>
          </w:p>
        </w:tc>
      </w:tr>
    </w:tbl>
    <w:p w:rsidR="00351A44" w:rsidRDefault="00351A44" w:rsidP="0035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351A44" w:rsidRPr="0083354B" w:rsidTr="00887729">
        <w:trPr>
          <w:tblCellSpacing w:w="15" w:type="dxa"/>
        </w:trPr>
        <w:tc>
          <w:tcPr>
            <w:tcW w:w="0" w:type="auto"/>
            <w:hideMark/>
          </w:tcPr>
          <w:p w:rsidR="00351A44" w:rsidRDefault="00351A44" w:rsidP="0088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66 города Сочи имени Макарова П.А., осуществляющее образовательную деятельность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платным </w:t>
            </w:r>
            <w:r w:rsidRPr="008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образовательная организация) на основании лицензии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06 » апреля 2020 г № 09630, выданной министерством образования, науки и молодёжной политики Краснодарского края, и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 "Исполнитель",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Нестеренко Марины Александровны, 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Устава, утверждённого постановлением администрации муниципального образования городской округ город-курорт Сочи от 20.10.2022г, № 3549 </w:t>
            </w:r>
          </w:p>
          <w:p w:rsidR="00351A44" w:rsidRDefault="00351A44" w:rsidP="0088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и___________________________________________________________________________,</w:t>
            </w:r>
          </w:p>
          <w:p w:rsidR="00351A44" w:rsidRDefault="00351A44" w:rsidP="0088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</w:t>
            </w:r>
          </w:p>
          <w:p w:rsidR="00351A44" w:rsidRPr="0083354B" w:rsidRDefault="00351A44" w:rsidP="0088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документов, подтверждающих полномочия указанного лица)</w:t>
            </w:r>
          </w:p>
          <w:p w:rsidR="00351A44" w:rsidRPr="0083354B" w:rsidRDefault="00351A44" w:rsidP="0088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именуемая/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«Заказчик», действующий в интересах несовершеннолетнего</w:t>
            </w:r>
          </w:p>
        </w:tc>
        <w:tc>
          <w:tcPr>
            <w:tcW w:w="0" w:type="auto"/>
            <w:hideMark/>
          </w:tcPr>
          <w:p w:rsidR="00351A44" w:rsidRPr="0083354B" w:rsidRDefault="00351A44" w:rsidP="0088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44" w:rsidRDefault="00351A44" w:rsidP="0035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26919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E30C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(при наличии) лица, зачисляемого на обучение) именуемый/</w:t>
      </w:r>
      <w:proofErr w:type="spellStart"/>
      <w:r w:rsidRPr="00E30C5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E30C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"Обучающийся",</w:t>
      </w:r>
    </w:p>
    <w:p w:rsidR="00351A44" w:rsidRPr="00E30C52" w:rsidRDefault="00351A44" w:rsidP="0035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нижеследующем.</w:t>
      </w:r>
    </w:p>
    <w:p w:rsidR="00351A44" w:rsidRDefault="00351A44" w:rsidP="00351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351A44" w:rsidRPr="009C6184" w:rsidRDefault="00351A44" w:rsidP="00351A4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 </w:t>
      </w:r>
    </w:p>
    <w:p w:rsidR="00351A44" w:rsidRPr="006C5BA4" w:rsidRDefault="00351A44" w:rsidP="00351A44">
      <w:pPr>
        <w:spacing w:after="0" w:line="240" w:lineRule="auto"/>
        <w:jc w:val="center"/>
        <w:rPr>
          <w:rStyle w:val="FontStyle25"/>
          <w:b/>
          <w:sz w:val="24"/>
          <w:szCs w:val="24"/>
          <w:u w:val="single"/>
        </w:rPr>
      </w:pPr>
      <w:r>
        <w:rPr>
          <w:rStyle w:val="FontStyle25"/>
          <w:b/>
          <w:sz w:val="24"/>
          <w:szCs w:val="24"/>
          <w:u w:val="single"/>
        </w:rPr>
        <w:t>«Школа будущего первоклассника</w:t>
      </w:r>
      <w:r w:rsidRPr="006C5BA4">
        <w:rPr>
          <w:rStyle w:val="FontStyle25"/>
          <w:b/>
          <w:sz w:val="24"/>
          <w:szCs w:val="24"/>
          <w:u w:val="single"/>
        </w:rPr>
        <w:t>»</w:t>
      </w:r>
    </w:p>
    <w:p w:rsidR="00351A44" w:rsidRDefault="00351A44" w:rsidP="003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1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дополнительно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 общеобразовательной программы)</w:t>
      </w:r>
      <w:r w:rsidRPr="006C7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51A44" w:rsidRPr="006C738F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423">
        <w:rPr>
          <w:rStyle w:val="FontStyle25"/>
          <w:sz w:val="24"/>
          <w:szCs w:val="24"/>
        </w:rPr>
        <w:t xml:space="preserve">Обучение осуществляется в группе </w:t>
      </w:r>
      <w:r w:rsidRPr="00954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44" w:rsidRPr="00954423" w:rsidRDefault="00351A44" w:rsidP="00351A44">
      <w:pPr>
        <w:pStyle w:val="ConsPlusNonformat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</w:t>
      </w:r>
      <w:r w:rsidRPr="00954423">
        <w:rPr>
          <w:rStyle w:val="FontStyle25"/>
          <w:sz w:val="24"/>
          <w:szCs w:val="24"/>
        </w:rPr>
        <w:t>.</w:t>
      </w:r>
      <w:r>
        <w:rPr>
          <w:rStyle w:val="FontStyle25"/>
          <w:sz w:val="24"/>
          <w:szCs w:val="24"/>
        </w:rPr>
        <w:t>1.</w:t>
      </w:r>
      <w:r w:rsidRPr="00954423">
        <w:rPr>
          <w:rStyle w:val="FontStyle25"/>
          <w:sz w:val="24"/>
          <w:szCs w:val="24"/>
        </w:rPr>
        <w:t>2. Форма обучения – очная.</w:t>
      </w:r>
    </w:p>
    <w:p w:rsidR="00351A44" w:rsidRPr="00954423" w:rsidRDefault="00351A44" w:rsidP="00351A44">
      <w:pPr>
        <w:pStyle w:val="a3"/>
        <w:jc w:val="both"/>
        <w:rPr>
          <w:rStyle w:val="FontStyle25"/>
          <w:b/>
        </w:rPr>
      </w:pPr>
      <w:r w:rsidRPr="00954423">
        <w:rPr>
          <w:rStyle w:val="FontStyle25"/>
        </w:rPr>
        <w:t>1.</w:t>
      </w:r>
      <w:r>
        <w:rPr>
          <w:rStyle w:val="FontStyle25"/>
        </w:rPr>
        <w:t>1.</w:t>
      </w:r>
      <w:r w:rsidRPr="00954423">
        <w:rPr>
          <w:rStyle w:val="FontStyle25"/>
        </w:rPr>
        <w:t>3. Вид – дополнительное образование.</w:t>
      </w:r>
    </w:p>
    <w:p w:rsidR="00351A44" w:rsidRPr="00954423" w:rsidRDefault="00351A44" w:rsidP="00351A44">
      <w:pPr>
        <w:pStyle w:val="a3"/>
        <w:jc w:val="both"/>
        <w:rPr>
          <w:rStyle w:val="FontStyle25"/>
        </w:rPr>
      </w:pPr>
      <w:r w:rsidRPr="00954423">
        <w:rPr>
          <w:rStyle w:val="FontStyle25"/>
        </w:rPr>
        <w:t>1.</w:t>
      </w:r>
      <w:r>
        <w:rPr>
          <w:rStyle w:val="FontStyle25"/>
        </w:rPr>
        <w:t>1.</w:t>
      </w:r>
      <w:r w:rsidRPr="00954423">
        <w:rPr>
          <w:rStyle w:val="FontStyle25"/>
        </w:rPr>
        <w:t>4. Уровень – базовый.</w:t>
      </w:r>
    </w:p>
    <w:p w:rsidR="00351A44" w:rsidRPr="00954423" w:rsidRDefault="00351A44" w:rsidP="00351A44">
      <w:pPr>
        <w:pStyle w:val="a3"/>
        <w:jc w:val="both"/>
        <w:rPr>
          <w:rStyle w:val="FontStyle25"/>
          <w:u w:val="single"/>
        </w:rPr>
      </w:pPr>
      <w:r w:rsidRPr="00954423">
        <w:rPr>
          <w:rStyle w:val="FontStyle25"/>
        </w:rPr>
        <w:t>1.</w:t>
      </w:r>
      <w:r>
        <w:rPr>
          <w:rStyle w:val="FontStyle25"/>
        </w:rPr>
        <w:t>1.</w:t>
      </w:r>
      <w:r w:rsidRPr="00954423">
        <w:rPr>
          <w:rStyle w:val="FontStyle25"/>
        </w:rPr>
        <w:t>5. Освоение</w:t>
      </w:r>
      <w:r>
        <w:rPr>
          <w:rStyle w:val="FontStyle25"/>
        </w:rPr>
        <w:t xml:space="preserve"> обучающихся дополнительной обще</w:t>
      </w:r>
      <w:r w:rsidRPr="00954423">
        <w:rPr>
          <w:rStyle w:val="FontStyle25"/>
        </w:rPr>
        <w:t>образовательной программы</w:t>
      </w:r>
      <w:r>
        <w:rPr>
          <w:rStyle w:val="FontStyle25"/>
        </w:rPr>
        <w:t xml:space="preserve"> (части образовательной программы) не </w:t>
      </w:r>
      <w:r w:rsidRPr="00954423">
        <w:rPr>
          <w:rStyle w:val="FontStyle25"/>
          <w:u w:val="single"/>
        </w:rPr>
        <w:t>сопровождается промежуточными и итоговыми аттестациями.</w:t>
      </w:r>
    </w:p>
    <w:p w:rsidR="00351A44" w:rsidRDefault="00351A44" w:rsidP="0035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189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54423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95442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51A44" w:rsidRDefault="00351A44" w:rsidP="00351A44">
      <w:pPr>
        <w:pStyle w:val="a3"/>
        <w:numPr>
          <w:ilvl w:val="1"/>
          <w:numId w:val="1"/>
        </w:numPr>
        <w:jc w:val="both"/>
        <w:rPr>
          <w:rStyle w:val="FontStyle25"/>
        </w:rPr>
      </w:pPr>
      <w:r w:rsidRPr="00913199">
        <w:t xml:space="preserve">Срок освоения </w:t>
      </w:r>
      <w:r w:rsidRPr="00913199">
        <w:rPr>
          <w:rStyle w:val="FontStyle25"/>
        </w:rPr>
        <w:t xml:space="preserve">дополнительной </w:t>
      </w:r>
      <w:bookmarkStart w:id="0" w:name="_GoBack"/>
      <w:bookmarkEnd w:id="0"/>
      <w:r w:rsidR="00E04E3D" w:rsidRPr="00913199">
        <w:rPr>
          <w:rStyle w:val="FontStyle25"/>
        </w:rPr>
        <w:t>общеобразовательной программы</w:t>
      </w:r>
      <w:r w:rsidRPr="00913199">
        <w:rPr>
          <w:rStyle w:val="FontStyle25"/>
        </w:rPr>
        <w:t xml:space="preserve"> (продолжительность обучения) </w:t>
      </w:r>
      <w:proofErr w:type="gramStart"/>
      <w:r w:rsidRPr="00913199">
        <w:rPr>
          <w:rStyle w:val="FontStyle25"/>
        </w:rPr>
        <w:t>состав</w:t>
      </w:r>
      <w:r w:rsidR="004D5FC1">
        <w:rPr>
          <w:rStyle w:val="FontStyle25"/>
        </w:rPr>
        <w:t>ляет  9</w:t>
      </w:r>
      <w:proofErr w:type="gramEnd"/>
      <w:r w:rsidR="004D5FC1">
        <w:rPr>
          <w:rStyle w:val="FontStyle25"/>
        </w:rPr>
        <w:t xml:space="preserve"> календарных месяцев (216</w:t>
      </w:r>
      <w:r w:rsidRPr="00913199">
        <w:rPr>
          <w:rStyle w:val="FontStyle25"/>
        </w:rPr>
        <w:t xml:space="preserve"> часов) в год.</w:t>
      </w:r>
    </w:p>
    <w:p w:rsidR="00351A44" w:rsidRDefault="00351A44" w:rsidP="00351A44">
      <w:pPr>
        <w:pStyle w:val="a3"/>
        <w:ind w:left="420"/>
        <w:jc w:val="right"/>
        <w:rPr>
          <w:sz w:val="18"/>
          <w:szCs w:val="18"/>
        </w:rPr>
      </w:pPr>
      <w:r>
        <w:t>На</w:t>
      </w:r>
      <w:r w:rsidRPr="00347CB2">
        <w:t xml:space="preserve"> момент</w:t>
      </w:r>
      <w:r>
        <w:t xml:space="preserve"> подписания Договора составляет: </w:t>
      </w:r>
      <w:r w:rsidR="008A6296">
        <w:rPr>
          <w:b/>
          <w:sz w:val="20"/>
          <w:szCs w:val="20"/>
          <w:u w:val="single"/>
        </w:rPr>
        <w:t>216</w:t>
      </w:r>
      <w:r w:rsidR="00804E8B">
        <w:rPr>
          <w:b/>
          <w:sz w:val="20"/>
          <w:szCs w:val="20"/>
          <w:u w:val="single"/>
        </w:rPr>
        <w:t xml:space="preserve"> часов/72 дня</w:t>
      </w:r>
      <w:r w:rsidRPr="00C341F8">
        <w:rPr>
          <w:b/>
          <w:sz w:val="20"/>
          <w:szCs w:val="20"/>
          <w:u w:val="single"/>
        </w:rPr>
        <w:t>/9 месяцев/1 учебный год.</w:t>
      </w:r>
      <w:r w:rsidRPr="00C341F8">
        <w:rPr>
          <w:sz w:val="20"/>
          <w:szCs w:val="20"/>
        </w:rPr>
        <w:t xml:space="preserve"> </w:t>
      </w:r>
      <w:r w:rsidRPr="00C341F8">
        <w:rPr>
          <w:sz w:val="20"/>
          <w:szCs w:val="20"/>
        </w:rPr>
        <w:tab/>
        <w:t xml:space="preserve">       </w:t>
      </w:r>
      <w:r>
        <w:rPr>
          <w:sz w:val="18"/>
          <w:szCs w:val="18"/>
        </w:rPr>
        <w:t xml:space="preserve">                                       </w:t>
      </w:r>
      <w:r w:rsidRPr="007A2EA3">
        <w:rPr>
          <w:sz w:val="18"/>
          <w:szCs w:val="18"/>
        </w:rPr>
        <w:t>(количество часов/дней/месяцев/лет)</w:t>
      </w:r>
      <w:r>
        <w:rPr>
          <w:sz w:val="18"/>
          <w:szCs w:val="18"/>
        </w:rPr>
        <w:t>.</w:t>
      </w:r>
    </w:p>
    <w:p w:rsidR="00351A44" w:rsidRDefault="00351A44" w:rsidP="00351A44">
      <w:pPr>
        <w:pStyle w:val="a3"/>
        <w:ind w:left="420"/>
      </w:pPr>
      <w:r w:rsidRPr="00347CB2"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t>:</w:t>
      </w:r>
    </w:p>
    <w:p w:rsidR="00351A44" w:rsidRDefault="00351A44" w:rsidP="00351A44">
      <w:pPr>
        <w:pStyle w:val="a3"/>
        <w:ind w:left="420"/>
      </w:pPr>
      <w:r>
        <w:t>________________________________________________________________________</w:t>
      </w:r>
    </w:p>
    <w:p w:rsidR="00351A44" w:rsidRPr="00913199" w:rsidRDefault="00351A44" w:rsidP="00351A44">
      <w:pPr>
        <w:pStyle w:val="a3"/>
        <w:ind w:left="420"/>
        <w:jc w:val="center"/>
      </w:pPr>
      <w:r w:rsidRPr="007A2EA3">
        <w:rPr>
          <w:sz w:val="18"/>
          <w:szCs w:val="18"/>
        </w:rPr>
        <w:t>(количество дней, месяцев, лет)</w:t>
      </w:r>
    </w:p>
    <w:p w:rsidR="00351A44" w:rsidRPr="001877BD" w:rsidRDefault="00351A44" w:rsidP="00351A44">
      <w:pPr>
        <w:pStyle w:val="a3"/>
        <w:numPr>
          <w:ilvl w:val="1"/>
          <w:numId w:val="1"/>
        </w:numPr>
        <w:rPr>
          <w:u w:val="single"/>
        </w:rPr>
      </w:pPr>
      <w:r w:rsidRPr="00347CB2">
        <w:t xml:space="preserve">После освоения Обучающимся образовательной программы ему выдается </w:t>
      </w:r>
      <w:r w:rsidRPr="001877BD">
        <w:rPr>
          <w:u w:val="single"/>
        </w:rPr>
        <w:t>сертификат.</w:t>
      </w:r>
    </w:p>
    <w:p w:rsidR="00351A44" w:rsidRPr="00117602" w:rsidRDefault="00351A44" w:rsidP="00351A44">
      <w:pPr>
        <w:pStyle w:val="a3"/>
        <w:ind w:left="420"/>
        <w:jc w:val="center"/>
        <w:rPr>
          <w:sz w:val="16"/>
          <w:szCs w:val="16"/>
        </w:rPr>
      </w:pPr>
      <w:r w:rsidRPr="00117602">
        <w:rPr>
          <w:sz w:val="16"/>
          <w:szCs w:val="16"/>
        </w:rPr>
        <w:t>(документ об обучении, предусмотренный Исполнителем в качестве удостоверяющего освоение образовательной программы).</w:t>
      </w:r>
    </w:p>
    <w:p w:rsidR="00351A44" w:rsidRPr="0048582A" w:rsidRDefault="00351A44" w:rsidP="00351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Права Исполнителя, Заказчика и Обучающегося </w:t>
      </w:r>
    </w:p>
    <w:p w:rsidR="00351A44" w:rsidRDefault="00351A44" w:rsidP="00351A44">
      <w:pPr>
        <w:pStyle w:val="a3"/>
        <w:rPr>
          <w:spacing w:val="10"/>
        </w:rPr>
      </w:pP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или на основе сетевого взаимодействия осуществлять образовательный процесс, устанавливать системы и периодичность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знаний, умений и навыков приобретённых Обучающимся в период дополнительной образовательной услуги.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A7I0NE" w:history="1">
        <w:r w:rsidRPr="00220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Федерации, 2012, N 53, ст.7598; 2019, N 49, ст.6962</w:t>
      </w:r>
    </w:p>
    <w:p w:rsidR="00351A44" w:rsidRPr="00347CB2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6560IO" w:history="1">
        <w:r w:rsidRPr="00220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1A44" w:rsidRPr="00347CB2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 своих знаниях, умениях, навыках и компетенциях.</w:t>
      </w:r>
    </w:p>
    <w:p w:rsidR="00351A44" w:rsidRPr="00347CB2" w:rsidRDefault="00351A44" w:rsidP="00351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7C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Обязанности Исполнителя, Заказчика и Обучающегося </w:t>
      </w:r>
    </w:p>
    <w:p w:rsidR="00351A44" w:rsidRPr="00347CB2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школьника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51A44" w:rsidRPr="006A6506" w:rsidRDefault="00351A44" w:rsidP="0035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A650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(указывается категория обучающегося)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</w:p>
    <w:p w:rsidR="00351A44" w:rsidRDefault="00351A44" w:rsidP="00351A44">
      <w:pPr>
        <w:pStyle w:val="a3"/>
        <w:jc w:val="both"/>
      </w:pPr>
      <w:r w:rsidRPr="00347CB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0C6B">
        <w:t xml:space="preserve">предусмотрены </w:t>
      </w:r>
      <w:hyperlink r:id="rId7" w:anchor="64U0IK" w:history="1">
        <w:r w:rsidRPr="00F50C6B">
          <w:t>Законом Российской Федерации "О защите прав потребителей"</w:t>
        </w:r>
      </w:hyperlink>
      <w:r w:rsidRPr="00F50C6B">
        <w:t xml:space="preserve"> и </w:t>
      </w:r>
      <w:hyperlink r:id="rId8" w:anchor="64U0IK" w:history="1">
        <w:r w:rsidRPr="00F50C6B">
          <w:t>Федеральным законом "Об образовании в Российской Федерации"</w:t>
        </w:r>
      </w:hyperlink>
      <w:r>
        <w:t xml:space="preserve"> (Постановление правительства РФ от 15 сентября 2020г. № 1441).</w:t>
      </w:r>
    </w:p>
    <w:p w:rsidR="00351A44" w:rsidRDefault="00351A44" w:rsidP="00351A44">
      <w:pPr>
        <w:pStyle w:val="a3"/>
        <w:jc w:val="both"/>
      </w:pPr>
      <w:r w:rsidRPr="00347CB2">
        <w:t xml:space="preserve">3.1.3. Организовать и обеспечить надлежащее предоставление образовательных услуг, </w:t>
      </w:r>
      <w:r w:rsidRPr="00996668">
        <w:t xml:space="preserve">предусмотренных </w:t>
      </w:r>
      <w:hyperlink r:id="rId9" w:anchor="6560IO" w:history="1">
        <w:r w:rsidRPr="00996668">
          <w:t>разделом I настоящего Договора</w:t>
        </w:r>
      </w:hyperlink>
      <w:r w:rsidRPr="00347CB2">
        <w:t>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:rsidR="00351A44" w:rsidRDefault="00351A44" w:rsidP="00351A44">
      <w:pPr>
        <w:pStyle w:val="a3"/>
        <w:jc w:val="both"/>
      </w:pPr>
      <w:r w:rsidRPr="00347CB2"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351A44" w:rsidRPr="004005EA" w:rsidRDefault="00351A44" w:rsidP="00351A44">
      <w:pPr>
        <w:pStyle w:val="a3"/>
        <w:jc w:val="both"/>
      </w:pPr>
      <w:r w:rsidRPr="004005EA">
        <w:t xml:space="preserve">3.1.5. Сохранить место за Обучающимся в случае пропуска занятий по уважительным </w:t>
      </w:r>
      <w:r w:rsidRPr="004005EA">
        <w:lastRenderedPageBreak/>
        <w:t xml:space="preserve">причинам (с учетом оплаты услуг, предусмотренных </w:t>
      </w:r>
      <w:hyperlink r:id="rId10" w:anchor="6560IO" w:history="1">
        <w:r w:rsidRPr="004005EA">
          <w:t>разделом I и 1</w:t>
        </w:r>
        <w:r w:rsidRPr="004005EA">
          <w:rPr>
            <w:lang w:val="en-US"/>
          </w:rPr>
          <w:t>V</w:t>
        </w:r>
        <w:r w:rsidRPr="004005EA">
          <w:t xml:space="preserve"> настоящего Договора</w:t>
        </w:r>
      </w:hyperlink>
      <w:r w:rsidRPr="004005EA">
        <w:t>).</w:t>
      </w:r>
    </w:p>
    <w:p w:rsidR="00351A44" w:rsidRPr="008635F8" w:rsidRDefault="00351A44" w:rsidP="00351A44">
      <w:pPr>
        <w:pStyle w:val="a3"/>
        <w:jc w:val="both"/>
      </w:pPr>
      <w:r w:rsidRPr="008635F8">
        <w:t xml:space="preserve">Уважительными причинами для сохранения места за обучающимися и перерасчёта денежных средств </w:t>
      </w:r>
      <w:r>
        <w:t xml:space="preserve">при оплате </w:t>
      </w:r>
      <w:r w:rsidRPr="008635F8">
        <w:t>за платные дополнительные образовательные услуги являются:</w:t>
      </w:r>
    </w:p>
    <w:p w:rsidR="00351A44" w:rsidRPr="00B70A6E" w:rsidRDefault="00351A44" w:rsidP="00351A44">
      <w:pPr>
        <w:pStyle w:val="a3"/>
        <w:jc w:val="both"/>
      </w:pPr>
      <w:r w:rsidRPr="008635F8">
        <w:t>- для Обучающегося по основным общеобразовательным программам начального, основного и среднего общего образования период болезни (согласно официальной медицинской справки от врача с указанием диагноза)</w:t>
      </w:r>
      <w:r>
        <w:t>,</w:t>
      </w:r>
      <w:r w:rsidRPr="00B70A6E">
        <w:rPr>
          <w:sz w:val="28"/>
          <w:szCs w:val="28"/>
        </w:rPr>
        <w:t xml:space="preserve"> </w:t>
      </w:r>
      <w:r w:rsidRPr="00B70A6E">
        <w:t>санаторно-курортное лечение (с предоставлением документов), карантин;</w:t>
      </w:r>
    </w:p>
    <w:p w:rsidR="00351A44" w:rsidRPr="008635F8" w:rsidRDefault="00351A44" w:rsidP="00351A44">
      <w:pPr>
        <w:pStyle w:val="a3"/>
        <w:jc w:val="both"/>
      </w:pPr>
      <w:r w:rsidRPr="00B70A6E">
        <w:t>- для Воспитанников дошкольного образования период болезни (согласно официальной медицинской справки от врача с указанием диагноза), санаторно-курортное лечение (с предоставлением документов), карантин и отсутствие</w:t>
      </w:r>
      <w:r w:rsidRPr="008635F8">
        <w:t xml:space="preserve"> ребёнка на основании письменного заявления на время отпуска родителей (законных представителей), но не более 24 дней в году.</w:t>
      </w:r>
    </w:p>
    <w:p w:rsidR="00351A44" w:rsidRPr="003A079B" w:rsidRDefault="00351A44" w:rsidP="00351A44">
      <w:pPr>
        <w:pStyle w:val="a3"/>
        <w:jc w:val="both"/>
        <w:rPr>
          <w:b/>
        </w:rPr>
      </w:pPr>
      <w:r w:rsidRPr="00347CB2">
        <w:t>3.1.6. Принимать от Обучающегося и (или) Заказчика плату за образовательные услуги</w:t>
      </w:r>
      <w:r w:rsidRPr="00E1205A">
        <w:t xml:space="preserve"> </w:t>
      </w:r>
      <w:r w:rsidRPr="00347CB2">
        <w:t xml:space="preserve">в безналичном порядке на </w:t>
      </w:r>
      <w:r>
        <w:t xml:space="preserve">расчётный </w:t>
      </w:r>
      <w:r w:rsidRPr="00347CB2">
        <w:t>счет</w:t>
      </w:r>
      <w:r>
        <w:t xml:space="preserve"> </w:t>
      </w:r>
      <w:r w:rsidRPr="003A079B">
        <w:t>Исполнителя.</w:t>
      </w:r>
    </w:p>
    <w:p w:rsidR="00351A44" w:rsidRDefault="00351A44" w:rsidP="00351A44">
      <w:pPr>
        <w:pStyle w:val="a3"/>
        <w:jc w:val="both"/>
      </w:pPr>
      <w:r w:rsidRPr="00347CB2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t xml:space="preserve"> (</w:t>
      </w:r>
      <w:hyperlink r:id="rId11" w:anchor="A7K0NE" w:history="1">
        <w:r w:rsidRPr="00C94F22">
          <w:t>Пункт 9 части 1 статьи 34 Федерального закона от 29 декабря 2012 г. N 273-ФЗ "Об образовании в Российской Федерации"</w:t>
        </w:r>
      </w:hyperlink>
      <w:r w:rsidRPr="00C94F22">
        <w:t xml:space="preserve"> (</w:t>
      </w:r>
      <w:r w:rsidRPr="00347CB2">
        <w:t>Собрание законодательства Российской Федерации, 2012, N 53, ст.7598).</w:t>
      </w:r>
    </w:p>
    <w:p w:rsidR="00351A44" w:rsidRDefault="00351A44" w:rsidP="00351A44">
      <w:pPr>
        <w:pStyle w:val="a3"/>
        <w:jc w:val="both"/>
      </w:pPr>
      <w:r w:rsidRPr="00347CB2">
        <w:t>3.2. Заказчик обязан:</w:t>
      </w:r>
    </w:p>
    <w:p w:rsidR="00351A44" w:rsidRDefault="00351A44" w:rsidP="00351A44">
      <w:pPr>
        <w:pStyle w:val="a3"/>
        <w:jc w:val="both"/>
      </w:pPr>
      <w:r w:rsidRPr="00347CB2">
        <w:t>3.2.1. Своевременно вносить плату в безналичном порядке на счет</w:t>
      </w:r>
      <w:r>
        <w:t xml:space="preserve">  </w:t>
      </w:r>
      <w:r w:rsidRPr="00347CB2">
        <w:t xml:space="preserve">за предоставляемые Обучающемуся образовательные услуги, указанные в </w:t>
      </w:r>
      <w:hyperlink r:id="rId12" w:anchor="6560IO" w:history="1">
        <w:r w:rsidRPr="00FC4B09">
          <w:t>разделе I настоящего Договора</w:t>
        </w:r>
      </w:hyperlink>
      <w:r w:rsidRPr="00FC4B09">
        <w:t>, в</w:t>
      </w:r>
      <w:r w:rsidRPr="00347CB2">
        <w:t xml:space="preserve">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1A44" w:rsidRDefault="00351A44" w:rsidP="00351A44">
      <w:pPr>
        <w:pStyle w:val="a3"/>
        <w:jc w:val="both"/>
      </w:pPr>
      <w:r w:rsidRPr="00347CB2"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351A44" w:rsidRPr="00347CB2" w:rsidRDefault="00351A44" w:rsidP="00351A44">
      <w:pPr>
        <w:pStyle w:val="a3"/>
        <w:jc w:val="both"/>
      </w:pPr>
      <w:r w:rsidRPr="00347CB2">
        <w:t xml:space="preserve">3.3. Обучающийся обязан соблюдать требования, установленные в </w:t>
      </w:r>
      <w:hyperlink r:id="rId13" w:anchor="A8G0NJ" w:history="1">
        <w:r w:rsidRPr="00654755">
          <w:t>статье 43 Федерального закона от 29 декабря 2012 г. N 273-ФЗ "Об образовании в Российской Федерации"</w:t>
        </w:r>
      </w:hyperlink>
      <w:r w:rsidRPr="00654755">
        <w:t>,</w:t>
      </w:r>
      <w:r w:rsidRPr="00347CB2">
        <w:t xml:space="preserve"> в том числе:</w:t>
      </w:r>
    </w:p>
    <w:p w:rsidR="00351A44" w:rsidRDefault="00351A44" w:rsidP="00351A44">
      <w:pPr>
        <w:pStyle w:val="a3"/>
        <w:jc w:val="both"/>
        <w:rPr>
          <w:spacing w:val="10"/>
          <w:sz w:val="20"/>
          <w:szCs w:val="20"/>
          <w:vertAlign w:val="subscript"/>
        </w:rPr>
      </w:pPr>
      <w:r w:rsidRPr="00347CB2">
        <w:t>3.3.1. Выполнять задания для подготовки к занятиям, предусмотренным учебным планом, в том числе индивидуальным</w:t>
      </w:r>
      <w:r>
        <w:rPr>
          <w:spacing w:val="10"/>
          <w:sz w:val="20"/>
          <w:szCs w:val="20"/>
          <w:vertAlign w:val="subscript"/>
        </w:rPr>
        <w:t>.</w:t>
      </w:r>
    </w:p>
    <w:p w:rsidR="00351A44" w:rsidRDefault="00351A44" w:rsidP="00351A44">
      <w:pPr>
        <w:pStyle w:val="a3"/>
        <w:jc w:val="both"/>
      </w:pPr>
      <w:r w:rsidRPr="007D1C78">
        <w:t>3.3.2. Извещать Исполнителя о причинах отсутствия на занятиях (в случае если не известил Заказчик).</w:t>
      </w:r>
    </w:p>
    <w:p w:rsidR="00351A44" w:rsidRDefault="00351A44" w:rsidP="00351A44">
      <w:pPr>
        <w:pStyle w:val="a3"/>
        <w:jc w:val="both"/>
      </w:pPr>
      <w:r w:rsidRPr="007D1C78"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Исполнителя.</w:t>
      </w:r>
    </w:p>
    <w:p w:rsidR="00351A44" w:rsidRPr="00586166" w:rsidRDefault="00351A44" w:rsidP="00351A44">
      <w:pPr>
        <w:pStyle w:val="a3"/>
        <w:jc w:val="both"/>
      </w:pPr>
      <w:r w:rsidRPr="00586166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1A44" w:rsidRPr="007D1C78" w:rsidRDefault="00351A44" w:rsidP="00351A44">
      <w:pPr>
        <w:pStyle w:val="a3"/>
        <w:rPr>
          <w:spacing w:val="10"/>
          <w:sz w:val="20"/>
          <w:szCs w:val="20"/>
          <w:vertAlign w:val="subscript"/>
        </w:rPr>
      </w:pPr>
    </w:p>
    <w:p w:rsidR="00351A44" w:rsidRPr="006746EA" w:rsidRDefault="00351A44" w:rsidP="00351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Стоимость услуг, сроки и порядок их оплаты 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B6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227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EB6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25</w:t>
      </w:r>
      <w:r w:rsidRPr="00227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</w:t>
      </w:r>
      <w:r w:rsidR="00EB6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(двадцать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тысяч</w:t>
      </w:r>
      <w:r w:rsidR="00EB6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двести пятьдесят</w:t>
      </w:r>
      <w:r w:rsidRPr="00227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4.1.2. </w:t>
      </w:r>
      <w:r w:rsidRPr="00B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Для снижения стоимости, согласно локальным актам, Заказчик подаёт письменное заявление о снижении стоимости платных образовательных услуг и заверенные копии документов, подтверждающие следующую категорию детей и семей: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опекаемые дети – 10%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дети-инвалиды – 10%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из многодетных семей – 10%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из малообеспеченных семей – 10%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дети-сироты, оставшихся без попечения родителей – 10%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 xml:space="preserve">- дети сотрудников МОБУ СОШ № 66 г. Сои им. Макарова П.А. – 10% </w:t>
      </w:r>
    </w:p>
    <w:p w:rsidR="00351A44" w:rsidRPr="003D312A" w:rsidRDefault="00351A44" w:rsidP="00351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из семей, где родители призваны по мобилизации в соответствии с Указом Президента РФ от 21.09.2022 № 647 «Об объявлении частичной мобилизации в РФ» - 50%</w:t>
      </w:r>
    </w:p>
    <w:p w:rsidR="00351A44" w:rsidRPr="004B0316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1A44" w:rsidRPr="00097D0C" w:rsidRDefault="00351A44" w:rsidP="00351A44">
      <w:pPr>
        <w:pStyle w:val="a3"/>
        <w:jc w:val="both"/>
        <w:rPr>
          <w:b/>
        </w:rPr>
      </w:pPr>
      <w:r w:rsidRPr="00347CB2">
        <w:t xml:space="preserve">4.2. Оплата производится </w:t>
      </w:r>
      <w:r>
        <w:t xml:space="preserve">единовременно, ежемесячно, предоплата </w:t>
      </w:r>
      <w:r w:rsidRPr="00877059">
        <w:rPr>
          <w:b/>
        </w:rPr>
        <w:t>не позднее 10 числа</w:t>
      </w:r>
      <w:r>
        <w:t xml:space="preserve"> текущего месяца,</w:t>
      </w:r>
      <w:r w:rsidRPr="00347CB2">
        <w:t xml:space="preserve"> в безналичном порядке на </w:t>
      </w:r>
      <w:r>
        <w:t xml:space="preserve">расчётный </w:t>
      </w:r>
      <w:r w:rsidRPr="00347CB2">
        <w:t>счет</w:t>
      </w:r>
      <w:r>
        <w:t xml:space="preserve"> Исполнителя в размере </w:t>
      </w:r>
      <w:proofErr w:type="gramStart"/>
      <w:r w:rsidR="00804E8B">
        <w:rPr>
          <w:b/>
        </w:rPr>
        <w:t>2250  (</w:t>
      </w:r>
      <w:proofErr w:type="gramEnd"/>
      <w:r w:rsidR="00804E8B">
        <w:rPr>
          <w:b/>
        </w:rPr>
        <w:t>две тысячи двести пятьдесят</w:t>
      </w:r>
      <w:r w:rsidRPr="00097D0C">
        <w:rPr>
          <w:b/>
        </w:rPr>
        <w:t>) рублей</w:t>
      </w:r>
      <w:r>
        <w:rPr>
          <w:b/>
        </w:rPr>
        <w:t>.</w:t>
      </w:r>
    </w:p>
    <w:p w:rsidR="00351A44" w:rsidRDefault="00351A44" w:rsidP="00351A44">
      <w:pPr>
        <w:pStyle w:val="a3"/>
      </w:pPr>
      <w:r>
        <w:t>___________________________________________________________________________</w:t>
      </w:r>
    </w:p>
    <w:p w:rsidR="00351A44" w:rsidRPr="001A7A6F" w:rsidRDefault="00351A44" w:rsidP="00351A44">
      <w:pPr>
        <w:pStyle w:val="a3"/>
        <w:jc w:val="center"/>
        <w:rPr>
          <w:sz w:val="18"/>
          <w:szCs w:val="18"/>
        </w:rPr>
      </w:pPr>
      <w:r w:rsidRPr="001A7A6F">
        <w:rPr>
          <w:sz w:val="18"/>
          <w:szCs w:val="18"/>
        </w:rPr>
        <w:t>(период оплаты (единовременно, ежемесячно предоплата за услуги)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в безналичном порядке на счет, указанный в разделе IX настоящего Договора).</w:t>
      </w:r>
    </w:p>
    <w:p w:rsidR="00351A44" w:rsidRDefault="00351A44" w:rsidP="00351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F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вручает досудебную претензию Заказчику и взыскивает задолженность в судебном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</w:t>
      </w:r>
      <w:r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 и распорядительным</w:t>
      </w:r>
      <w:r w:rsidRPr="004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образовательной</w:t>
      </w:r>
      <w:r w:rsidRPr="004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1A44" w:rsidRPr="006D0FCC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1A44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1A44" w:rsidRPr="0005563E" w:rsidRDefault="00351A44" w:rsidP="0035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связи с завершением обучения.</w:t>
      </w:r>
    </w:p>
    <w:p w:rsidR="00351A44" w:rsidRPr="00733586" w:rsidRDefault="00351A44" w:rsidP="00351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Ответственность Исполнителя, Заказчика и Обучающегося 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Возмещение понесённых им расходов по устранению недостатков оказанной образовательной услуги своими силами или третьими лицами.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</w:t>
      </w: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 отказаться от исполнения Договора и потребовать полного возмещения убытков, если в течении 7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</w:t>
      </w: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</w:t>
      </w: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351A44" w:rsidRPr="00AF471E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1A44" w:rsidRPr="00CB1478" w:rsidRDefault="00351A44" w:rsidP="00351A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4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B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Срок действия Договора.</w:t>
      </w:r>
    </w:p>
    <w:p w:rsidR="00351A44" w:rsidRPr="00CB1478" w:rsidRDefault="00351A44" w:rsidP="00351A4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CB1478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1A44" w:rsidRPr="00AC4E8A" w:rsidRDefault="00351A44" w:rsidP="00351A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C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111. Заключительные положения.</w:t>
      </w:r>
    </w:p>
    <w:p w:rsidR="00351A44" w:rsidRPr="00AC4E8A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Сведения, указанные в настоящем Договоре, соответствуют информации, размещённой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351A44" w:rsidRPr="00AC4E8A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организации.</w:t>
      </w:r>
    </w:p>
    <w:p w:rsidR="00351A44" w:rsidRPr="00AC4E8A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1A44" w:rsidRPr="00AC4E8A" w:rsidRDefault="00351A44" w:rsidP="003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1A44" w:rsidRPr="00CD3F30" w:rsidRDefault="00351A44" w:rsidP="00351A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3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CD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Адреса и реквизиты сторон.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35"/>
        <w:gridCol w:w="3411"/>
      </w:tblGrid>
      <w:tr w:rsidR="00351A44" w:rsidRPr="00CD3F30" w:rsidTr="00887729">
        <w:tc>
          <w:tcPr>
            <w:tcW w:w="3402" w:type="dxa"/>
          </w:tcPr>
          <w:p w:rsidR="00351A44" w:rsidRPr="00CD3F30" w:rsidRDefault="00351A44" w:rsidP="0088772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535" w:type="dxa"/>
          </w:tcPr>
          <w:p w:rsidR="00351A44" w:rsidRPr="00CD3F30" w:rsidRDefault="00351A44" w:rsidP="0088772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411" w:type="dxa"/>
          </w:tcPr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(заполняется, если обучающийся является стороной договора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/исполнилось 14 лет</w:t>
            </w:r>
            <w:r w:rsidRPr="00CD3F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351A44" w:rsidRPr="00CD3F30" w:rsidTr="00887729">
        <w:tc>
          <w:tcPr>
            <w:tcW w:w="3402" w:type="dxa"/>
          </w:tcPr>
          <w:p w:rsidR="00351A44" w:rsidRPr="00CD3F30" w:rsidRDefault="00351A44" w:rsidP="0088772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№ 66 города Сочи имени Макарова П.А</w:t>
            </w:r>
          </w:p>
          <w:p w:rsidR="00351A44" w:rsidRPr="00CD3F30" w:rsidRDefault="00351A44" w:rsidP="0088772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354393, Краснодарский край, город Сочи, село Высокое, улица Некрасова, дом 4а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2317033908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231701001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010349101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43620167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1022302722287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925.51.065.0,925.61.065.0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+7 (862)243-00-94</w:t>
            </w:r>
          </w:p>
          <w:p w:rsidR="00351A44" w:rsidRPr="00CD3F30" w:rsidRDefault="00E04E3D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351A44" w:rsidRPr="00FA37DA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school66@edu.sochi.ru</w:t>
              </w:r>
            </w:hyperlink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Default="00804E8B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директор:  </w:t>
            </w:r>
            <w:r w:rsidR="0035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35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351A44"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 Нестеренко</w:t>
            </w:r>
          </w:p>
          <w:p w:rsidR="00351A44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351A44" w:rsidRPr="00FA37DA" w:rsidRDefault="00351A44" w:rsidP="00887729">
            <w:pPr>
              <w:tabs>
                <w:tab w:val="left" w:pos="2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351A44" w:rsidRPr="00CD3F30" w:rsidRDefault="00351A44" w:rsidP="00887729">
            <w:pPr>
              <w:pBdr>
                <w:bottom w:val="single" w:sz="12" w:space="1" w:color="auto"/>
              </w:pBd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Pr="00CD3F30" w:rsidRDefault="00351A44" w:rsidP="0088772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при наличии/наименование юридического лица)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нахождения/адрес места жительства)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 при наличии)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</w:t>
            </w: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 (при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юридического лица</w:t>
            </w: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351A44" w:rsidRDefault="00351A44" w:rsidP="0088772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Default="00351A44" w:rsidP="0088772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Default="00351A44" w:rsidP="0088772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при наличии)</w:t>
            </w:r>
          </w:p>
          <w:p w:rsidR="00351A44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(банковские реквизиты при наличии)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</w:t>
            </w: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A44" w:rsidRPr="00CD3F30" w:rsidRDefault="00351A44" w:rsidP="008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51A44" w:rsidRPr="00CD3F30" w:rsidRDefault="00351A44" w:rsidP="008877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51A44" w:rsidRPr="00CD3F30" w:rsidRDefault="00351A44" w:rsidP="00351A4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93" w:rsidRDefault="00E04E3D"/>
    <w:sectPr w:rsidR="006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7F23"/>
    <w:multiLevelType w:val="multilevel"/>
    <w:tmpl w:val="1B341E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5"/>
    <w:rsid w:val="00351A44"/>
    <w:rsid w:val="004D5FC1"/>
    <w:rsid w:val="00804E8B"/>
    <w:rsid w:val="008A6296"/>
    <w:rsid w:val="00A33DE4"/>
    <w:rsid w:val="00B35109"/>
    <w:rsid w:val="00C6251A"/>
    <w:rsid w:val="00D36795"/>
    <w:rsid w:val="00DA3AB1"/>
    <w:rsid w:val="00E04E3D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5AF3-F716-4C37-9A5C-D4DDDA6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351A44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351A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351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hyperlink" Target="https://docs.cntd.ru/document/5662895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289534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hyperlink" Target="mailto:school66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8</cp:revision>
  <cp:lastPrinted>2023-10-04T05:23:00Z</cp:lastPrinted>
  <dcterms:created xsi:type="dcterms:W3CDTF">2023-09-20T10:02:00Z</dcterms:created>
  <dcterms:modified xsi:type="dcterms:W3CDTF">2023-10-04T05:24:00Z</dcterms:modified>
</cp:coreProperties>
</file>